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043" w:rsidRDefault="00305043">
      <w:bookmarkStart w:id="0" w:name="_GoBack"/>
      <w:bookmarkEnd w:id="0"/>
    </w:p>
    <w:p w:rsidR="00305043" w:rsidRDefault="00305043"/>
    <w:p w:rsidR="00422D23" w:rsidRDefault="00BB1731">
      <w:r>
        <w:rPr>
          <w:noProof/>
        </w:rPr>
        <w:drawing>
          <wp:inline distT="0" distB="0" distL="0" distR="0" wp14:anchorId="67FC09DA" wp14:editId="58A67DE8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0B6C" w:rsidRDefault="00D80B6C"/>
    <w:p w:rsidR="00D80B6C" w:rsidRDefault="00D80B6C"/>
    <w:p w:rsidR="00D80B6C" w:rsidRDefault="00D80B6C">
      <w:r>
        <w:rPr>
          <w:noProof/>
        </w:rPr>
        <w:drawing>
          <wp:inline distT="0" distB="0" distL="0" distR="0" wp14:anchorId="22CDC7EB" wp14:editId="77B793A7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0B6C" w:rsidRDefault="00D80B6C"/>
    <w:p w:rsidR="00D80B6C" w:rsidRDefault="00D80B6C">
      <w:r>
        <w:rPr>
          <w:noProof/>
        </w:rPr>
        <w:drawing>
          <wp:inline distT="0" distB="0" distL="0" distR="0" wp14:anchorId="6D0BF0F7" wp14:editId="78DB9001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043" w:rsidRDefault="00305043"/>
    <w:p w:rsidR="00305043" w:rsidRDefault="00305043">
      <w:r>
        <w:rPr>
          <w:noProof/>
        </w:rPr>
        <w:drawing>
          <wp:inline distT="0" distB="0" distL="0" distR="0" wp14:anchorId="3B4E2C90" wp14:editId="30051DF4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50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731"/>
    <w:rsid w:val="00305043"/>
    <w:rsid w:val="00422D23"/>
    <w:rsid w:val="00BB1731"/>
    <w:rsid w:val="00D8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1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7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1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7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2017-05-14T10:35:00Z</dcterms:created>
  <dcterms:modified xsi:type="dcterms:W3CDTF">2017-05-14T11:39:00Z</dcterms:modified>
</cp:coreProperties>
</file>